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6339"/>
        <w:gridCol w:w="2235"/>
        <w:gridCol w:w="142"/>
      </w:tblGrid>
      <w:tr w:rsidR="001F0042" w:rsidRPr="00EF3762" w14:paraId="626BFA98" w14:textId="3A07B86B" w:rsidTr="00752648">
        <w:trPr>
          <w:gridAfter w:val="1"/>
          <w:wAfter w:w="142" w:type="dxa"/>
          <w:trHeight w:val="418"/>
        </w:trPr>
        <w:tc>
          <w:tcPr>
            <w:tcW w:w="1632" w:type="dxa"/>
            <w:vMerge w:val="restart"/>
          </w:tcPr>
          <w:p w14:paraId="1DEB2EB8" w14:textId="568E859C" w:rsidR="001F0042" w:rsidRPr="004061B3" w:rsidRDefault="004061B3" w:rsidP="00B57BDE">
            <w:pPr>
              <w:pStyle w:val="NoSpacing"/>
              <w:rPr>
                <w:rFonts w:cs="Arial"/>
                <w:lang w:val="el-GR"/>
              </w:rPr>
            </w:pPr>
            <w:bookmarkStart w:id="0" w:name="_Hlk139534099"/>
            <w:r>
              <w:rPr>
                <w:rFonts w:cs="Arial"/>
                <w:lang w:val="el-GR"/>
              </w:rPr>
              <w:t xml:space="preserve">Επαρχιακός Οργανισμός Αυτοδιοίκησης Λάρνακας </w:t>
            </w:r>
          </w:p>
        </w:tc>
        <w:tc>
          <w:tcPr>
            <w:tcW w:w="6339" w:type="dxa"/>
            <w:vMerge w:val="restart"/>
          </w:tcPr>
          <w:p w14:paraId="403E3EA9" w14:textId="4A197E47" w:rsidR="001F0042" w:rsidRPr="00EF3762" w:rsidRDefault="001F0042" w:rsidP="001F0042">
            <w:pPr>
              <w:spacing w:before="120" w:after="120" w:line="360" w:lineRule="auto"/>
              <w:jc w:val="right"/>
              <w:rPr>
                <w:rFonts w:ascii="Arial Nova" w:hAnsi="Arial Nova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235" w:type="dxa"/>
          </w:tcPr>
          <w:p w14:paraId="553AC161" w14:textId="49B61A17" w:rsidR="001F0042" w:rsidRPr="00EF3762" w:rsidRDefault="001F0042" w:rsidP="00EF3762">
            <w:pPr>
              <w:spacing w:before="120" w:after="120" w:line="360" w:lineRule="auto"/>
              <w:jc w:val="right"/>
              <w:rPr>
                <w:rFonts w:ascii="Arial Nova" w:hAnsi="Arial Nova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1F0042" w:rsidRPr="00EF3762" w14:paraId="3663A5DB" w14:textId="77777777" w:rsidTr="00752648">
        <w:trPr>
          <w:gridAfter w:val="1"/>
          <w:wAfter w:w="142" w:type="dxa"/>
          <w:trHeight w:val="483"/>
        </w:trPr>
        <w:tc>
          <w:tcPr>
            <w:tcW w:w="1632" w:type="dxa"/>
            <w:vMerge/>
          </w:tcPr>
          <w:p w14:paraId="0907F1C5" w14:textId="77777777" w:rsidR="001F0042" w:rsidRPr="00EF3762" w:rsidRDefault="001F0042" w:rsidP="00EF3762">
            <w:pPr>
              <w:pStyle w:val="NoSpacing"/>
              <w:rPr>
                <w:noProof/>
              </w:rPr>
            </w:pPr>
          </w:p>
        </w:tc>
        <w:tc>
          <w:tcPr>
            <w:tcW w:w="6339" w:type="dxa"/>
            <w:vMerge/>
          </w:tcPr>
          <w:p w14:paraId="10D2C67F" w14:textId="77777777" w:rsidR="001F0042" w:rsidRPr="00EF3762" w:rsidRDefault="001F0042" w:rsidP="001F0042">
            <w:pPr>
              <w:spacing w:before="120" w:after="120" w:line="360" w:lineRule="auto"/>
              <w:jc w:val="right"/>
              <w:rPr>
                <w:rFonts w:ascii="Arial Nova" w:hAnsi="Arial Nova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235" w:type="dxa"/>
          </w:tcPr>
          <w:p w14:paraId="0115A4E5" w14:textId="6A13C8FB" w:rsidR="001F0042" w:rsidRPr="001F0042" w:rsidRDefault="001F0042" w:rsidP="005646E2">
            <w:pPr>
              <w:spacing w:before="120" w:after="120" w:line="360" w:lineRule="auto"/>
              <w:jc w:val="center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</w:p>
        </w:tc>
      </w:tr>
      <w:tr w:rsidR="001F0042" w:rsidRPr="00EF3762" w14:paraId="4913D2B8" w14:textId="77777777" w:rsidTr="00752648">
        <w:trPr>
          <w:gridAfter w:val="1"/>
          <w:wAfter w:w="142" w:type="dxa"/>
          <w:trHeight w:val="458"/>
        </w:trPr>
        <w:tc>
          <w:tcPr>
            <w:tcW w:w="1632" w:type="dxa"/>
            <w:vMerge/>
          </w:tcPr>
          <w:p w14:paraId="1DDF5B96" w14:textId="77777777" w:rsidR="001F0042" w:rsidRPr="00EF3762" w:rsidRDefault="001F0042" w:rsidP="00EF3762">
            <w:pPr>
              <w:pStyle w:val="NoSpacing"/>
              <w:rPr>
                <w:noProof/>
              </w:rPr>
            </w:pPr>
          </w:p>
        </w:tc>
        <w:tc>
          <w:tcPr>
            <w:tcW w:w="6339" w:type="dxa"/>
            <w:vMerge/>
          </w:tcPr>
          <w:p w14:paraId="1CC93D92" w14:textId="77777777" w:rsidR="001F0042" w:rsidRPr="00EF3762" w:rsidRDefault="001F0042" w:rsidP="001F0042">
            <w:pPr>
              <w:spacing w:before="120" w:after="120" w:line="360" w:lineRule="auto"/>
              <w:jc w:val="right"/>
              <w:rPr>
                <w:rFonts w:ascii="Arial Nova" w:hAnsi="Arial Nova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14:paraId="6F4BC6BA" w14:textId="14124337" w:rsidR="001F0042" w:rsidRPr="005646E2" w:rsidRDefault="001F0042" w:rsidP="005646E2">
            <w:pPr>
              <w:pStyle w:val="NoSpacing"/>
              <w:jc w:val="center"/>
            </w:pPr>
          </w:p>
        </w:tc>
      </w:tr>
      <w:tr w:rsidR="00EF3762" w:rsidRPr="00081F73" w14:paraId="48C0AFC5" w14:textId="77777777" w:rsidTr="00752648">
        <w:trPr>
          <w:trHeight w:val="749"/>
        </w:trPr>
        <w:tc>
          <w:tcPr>
            <w:tcW w:w="10348" w:type="dxa"/>
            <w:gridSpan w:val="4"/>
          </w:tcPr>
          <w:p w14:paraId="63798A6F" w14:textId="6BF58E68" w:rsidR="00EF3762" w:rsidRPr="00752648" w:rsidRDefault="00EF3762" w:rsidP="00752648">
            <w:pPr>
              <w:pStyle w:val="NoSpacing"/>
              <w:ind w:left="-105" w:right="-256"/>
              <w:rPr>
                <w:rFonts w:ascii="Arial Nova" w:hAnsi="Arial Nova"/>
                <w:b/>
                <w:bCs/>
                <w:sz w:val="32"/>
                <w:szCs w:val="32"/>
                <w:lang w:val="el-GR"/>
              </w:rPr>
            </w:pPr>
            <w:r w:rsidRPr="00752648">
              <w:rPr>
                <w:rFonts w:ascii="Arial Nova" w:hAnsi="Arial Nova"/>
                <w:b/>
                <w:bCs/>
                <w:sz w:val="32"/>
                <w:szCs w:val="32"/>
                <w:lang w:val="el-GR"/>
              </w:rPr>
              <w:t>Αίτηση</w:t>
            </w:r>
            <w:r w:rsidR="00B57BDE" w:rsidRPr="00752648">
              <w:rPr>
                <w:rFonts w:ascii="Arial Nova" w:hAnsi="Arial Nova"/>
                <w:b/>
                <w:bCs/>
                <w:sz w:val="32"/>
                <w:szCs w:val="32"/>
                <w:lang w:val="el-GR"/>
              </w:rPr>
              <w:t xml:space="preserve"> για επίσκεψη στον Σταθμό Επεξεργασίας Λυμάτων</w:t>
            </w:r>
            <w:r w:rsidR="00752648" w:rsidRPr="00752648">
              <w:rPr>
                <w:rFonts w:ascii="Arial Nova" w:hAnsi="Arial Nova"/>
                <w:b/>
                <w:bCs/>
                <w:sz w:val="32"/>
                <w:szCs w:val="32"/>
                <w:lang w:val="el-GR"/>
              </w:rPr>
              <w:t xml:space="preserve"> Λάρνακας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36"/>
        <w:gridCol w:w="1981"/>
        <w:gridCol w:w="477"/>
        <w:gridCol w:w="421"/>
        <w:gridCol w:w="426"/>
        <w:gridCol w:w="708"/>
        <w:gridCol w:w="567"/>
        <w:gridCol w:w="2840"/>
      </w:tblGrid>
      <w:tr w:rsidR="00976F1F" w:rsidRPr="00EF3762" w14:paraId="415399FE" w14:textId="77777777" w:rsidTr="00B57BDE">
        <w:trPr>
          <w:trHeight w:hRule="exact" w:val="397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bookmarkEnd w:id="0"/>
          <w:p w14:paraId="699CD992" w14:textId="2245EF63" w:rsidR="00976F1F" w:rsidRPr="00EF3762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Όνομα σχολείου / οργανισμού</w:t>
            </w:r>
            <w:r w:rsidR="00976F1F" w:rsidRPr="00EF376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</w:tc>
      </w:tr>
      <w:tr w:rsidR="005C31D2" w:rsidRPr="00EF3762" w14:paraId="06C3BEFE" w14:textId="17D576CB" w:rsidTr="00B57BDE">
        <w:trPr>
          <w:trHeight w:hRule="exact"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B072F" w14:textId="506DF720" w:rsidR="005C31D2" w:rsidRPr="00EF3762" w:rsidRDefault="005C31D2" w:rsidP="00EF3762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57BDE" w:rsidRPr="00EF3762" w14:paraId="652845FC" w14:textId="77777777" w:rsidTr="00B57BDE">
        <w:trPr>
          <w:trHeight w:hRule="exact" w:val="141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CC682" w14:textId="77777777" w:rsidR="00B57BDE" w:rsidRPr="00EF3762" w:rsidRDefault="00B57BDE" w:rsidP="00B57BDE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57BDE" w:rsidRPr="00081F73" w14:paraId="2FA392A7" w14:textId="77777777" w:rsidTr="00B57BDE">
        <w:trPr>
          <w:trHeight w:hRule="exact" w:val="397"/>
        </w:trPr>
        <w:tc>
          <w:tcPr>
            <w:tcW w:w="4767" w:type="dxa"/>
            <w:gridSpan w:val="3"/>
            <w:tcBorders>
              <w:bottom w:val="single" w:sz="4" w:space="0" w:color="auto"/>
            </w:tcBorders>
            <w:vAlign w:val="center"/>
          </w:tcPr>
          <w:p w14:paraId="293C8380" w14:textId="06B03FE4" w:rsidR="00B57BDE" w:rsidRPr="00EF3762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Αριθμός καθηγητών κατά την επίσκεψη</w:t>
            </w:r>
          </w:p>
        </w:tc>
        <w:tc>
          <w:tcPr>
            <w:tcW w:w="477" w:type="dxa"/>
            <w:vAlign w:val="center"/>
          </w:tcPr>
          <w:p w14:paraId="118D953A" w14:textId="77777777" w:rsidR="00B57BDE" w:rsidRPr="00EF3762" w:rsidRDefault="00B57BDE" w:rsidP="00EF3762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vAlign w:val="center"/>
          </w:tcPr>
          <w:p w14:paraId="7DE40513" w14:textId="395FFE7C" w:rsidR="00B57BDE" w:rsidRPr="00B57BDE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Αριθμός μαθητών κατά την επίσκεψη</w:t>
            </w:r>
          </w:p>
        </w:tc>
      </w:tr>
      <w:tr w:rsidR="00B57BDE" w:rsidRPr="00081F73" w14:paraId="45792A5A" w14:textId="77777777" w:rsidTr="00B57BDE">
        <w:trPr>
          <w:trHeight w:hRule="exact" w:val="397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DE81C" w14:textId="77777777" w:rsidR="00B57BDE" w:rsidRPr="00EF3762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530A" w14:textId="77777777" w:rsidR="00B57BDE" w:rsidRPr="00EF3762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02506" w14:textId="77777777" w:rsidR="00B57BDE" w:rsidRPr="00B57BDE" w:rsidRDefault="00B57BDE" w:rsidP="00EF3762">
            <w:pPr>
              <w:pStyle w:val="NoSpacing"/>
              <w:tabs>
                <w:tab w:val="left" w:pos="314"/>
              </w:tabs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</w:tr>
      <w:tr w:rsidR="00B57BDE" w:rsidRPr="00081F73" w14:paraId="7322C7A9" w14:textId="77777777" w:rsidTr="00B57BDE">
        <w:trPr>
          <w:trHeight w:hRule="exact" w:val="141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2B2DF07" w14:textId="77777777" w:rsidR="00B57BDE" w:rsidRPr="004061B3" w:rsidRDefault="00B57BDE" w:rsidP="00B57BDE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</w:p>
        </w:tc>
      </w:tr>
      <w:tr w:rsidR="00EF3762" w:rsidRPr="00EF3762" w14:paraId="29EE112B" w14:textId="77777777" w:rsidTr="00B57BDE">
        <w:trPr>
          <w:trHeight w:hRule="exact" w:val="397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17E5C9D9" w14:textId="71393101" w:rsidR="00EF3762" w:rsidRPr="00EF3762" w:rsidRDefault="00B57BDE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eastAsiaTheme="minorHAnsi" w:hAnsi="Arial Nova" w:cs="ArialMT"/>
                <w:b/>
                <w:bCs/>
                <w:sz w:val="20"/>
                <w:szCs w:val="20"/>
                <w:lang w:val="el-GR"/>
              </w:rPr>
              <w:t>Ηλικία μαθητών</w:t>
            </w:r>
            <w:r w:rsidR="00EF3762" w:rsidRPr="00EF3762">
              <w:rPr>
                <w:rFonts w:ascii="Arial Nova" w:eastAsiaTheme="minorHAnsi" w:hAnsi="Arial Nova" w:cs="Arial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14:paraId="657D5907" w14:textId="185193D8" w:rsidR="00EF3762" w:rsidRPr="00EF3762" w:rsidRDefault="00EF3762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vAlign w:val="center"/>
          </w:tcPr>
          <w:p w14:paraId="135D3092" w14:textId="267593CD" w:rsidR="00EF3762" w:rsidRPr="00EF3762" w:rsidRDefault="00B57BDE" w:rsidP="00EF3762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eastAsiaTheme="minorHAnsi" w:hAnsi="Arial Nova" w:cs="ArialMT"/>
                <w:b/>
                <w:bCs/>
                <w:sz w:val="20"/>
                <w:szCs w:val="20"/>
                <w:lang w:val="el-GR"/>
              </w:rPr>
              <w:t>Ημερομηνία επίσκεψης:</w:t>
            </w:r>
          </w:p>
        </w:tc>
        <w:tc>
          <w:tcPr>
            <w:tcW w:w="426" w:type="dxa"/>
            <w:vAlign w:val="center"/>
          </w:tcPr>
          <w:p w14:paraId="14CD6186" w14:textId="1966AF3B" w:rsidR="00EF3762" w:rsidRPr="00EF3762" w:rsidRDefault="00EF3762" w:rsidP="00EF3762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14:paraId="26230E73" w14:textId="2048DDE6" w:rsidR="00EF3762" w:rsidRPr="00EF3762" w:rsidRDefault="00B57BDE" w:rsidP="00EF3762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Ώρα επίσκεψης</w:t>
            </w:r>
            <w:r w:rsidR="00EF3762" w:rsidRPr="00EF3762">
              <w:rPr>
                <w:rFonts w:ascii="Arial Nova" w:eastAsiaTheme="minorHAnsi" w:hAnsi="Arial Nova" w:cs="ArialMT"/>
                <w:b/>
                <w:bCs/>
                <w:sz w:val="20"/>
                <w:szCs w:val="20"/>
              </w:rPr>
              <w:t>:</w:t>
            </w:r>
          </w:p>
        </w:tc>
      </w:tr>
      <w:tr w:rsidR="00EF3762" w:rsidRPr="00EF3762" w14:paraId="5F121AAB" w14:textId="77777777" w:rsidTr="00B57BDE">
        <w:trPr>
          <w:trHeight w:hRule="exact" w:val="3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E0B5C" w14:textId="77777777" w:rsidR="00EF3762" w:rsidRPr="00EF3762" w:rsidRDefault="00EF3762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eastAsiaTheme="minorHAnsi" w:hAnsi="Arial Nova" w:cs="ArialMT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8F00" w14:textId="77777777" w:rsidR="00EF3762" w:rsidRPr="00EF3762" w:rsidRDefault="00EF3762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eastAsiaTheme="minorHAnsi" w:hAnsi="Arial Nova" w:cs="ArialMT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CCADE" w14:textId="77777777" w:rsidR="00EF3762" w:rsidRPr="00EF3762" w:rsidRDefault="00EF3762" w:rsidP="00EF3762">
            <w:pPr>
              <w:pStyle w:val="NoSpacing"/>
              <w:tabs>
                <w:tab w:val="left" w:pos="314"/>
              </w:tabs>
              <w:ind w:left="30"/>
              <w:rPr>
                <w:rFonts w:ascii="Arial Nova" w:eastAsiaTheme="minorHAnsi" w:hAnsi="Arial Nova" w:cs="ArialMT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F73F" w14:textId="71E9A932" w:rsidR="00EF3762" w:rsidRPr="00EF3762" w:rsidRDefault="00EF3762" w:rsidP="00EF3762">
            <w:pPr>
              <w:pStyle w:val="NoSpacing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21CA8" w14:textId="77777777" w:rsidR="00EF3762" w:rsidRPr="00EF3762" w:rsidRDefault="00EF3762" w:rsidP="00EF3762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345678" w:rsidRPr="00EF3762" w14:paraId="757DBA18" w14:textId="77777777" w:rsidTr="00B57BDE">
        <w:trPr>
          <w:trHeight w:hRule="exact" w:val="141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68F0B5DC" w14:textId="77777777" w:rsidR="00345678" w:rsidRPr="00EF3762" w:rsidRDefault="00345678" w:rsidP="00EF3762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57BDE" w:rsidRPr="00EF3762" w14:paraId="5E181E84" w14:textId="77777777" w:rsidTr="00B57BDE">
        <w:trPr>
          <w:trHeight w:hRule="exact" w:val="397"/>
        </w:trPr>
        <w:tc>
          <w:tcPr>
            <w:tcW w:w="10206" w:type="dxa"/>
            <w:gridSpan w:val="9"/>
            <w:vAlign w:val="center"/>
          </w:tcPr>
          <w:p w14:paraId="081D10BF" w14:textId="5D51709A" w:rsidR="00B57BDE" w:rsidRPr="00B57BDE" w:rsidRDefault="00B57BDE" w:rsidP="00B57BDE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  <w:u w:val="single"/>
              </w:rPr>
            </w:pPr>
            <w:r w:rsidRPr="00B57BDE">
              <w:rPr>
                <w:rFonts w:ascii="Arial Nova" w:hAnsi="Arial Nova"/>
                <w:b/>
                <w:bCs/>
                <w:sz w:val="20"/>
                <w:szCs w:val="20"/>
                <w:u w:val="single"/>
                <w:lang w:val="el-GR"/>
              </w:rPr>
              <w:t>Στοιχεία υπεύθυνου καθηγητή</w:t>
            </w:r>
            <w:r w:rsidRPr="00B57BDE">
              <w:rPr>
                <w:rFonts w:ascii="Arial Nova" w:hAnsi="Arial Nova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B57BDE" w:rsidRPr="00B57BDE" w14:paraId="52C59A64" w14:textId="77777777" w:rsidTr="00B57BDE">
        <w:trPr>
          <w:trHeight w:hRule="exact" w:val="397"/>
        </w:trPr>
        <w:tc>
          <w:tcPr>
            <w:tcW w:w="6799" w:type="dxa"/>
            <w:gridSpan w:val="7"/>
            <w:tcBorders>
              <w:bottom w:val="single" w:sz="4" w:space="0" w:color="auto"/>
            </w:tcBorders>
            <w:vAlign w:val="center"/>
          </w:tcPr>
          <w:p w14:paraId="685F2C33" w14:textId="3370F449" w:rsidR="00B57BDE" w:rsidRPr="00EF3762" w:rsidRDefault="00B57BDE" w:rsidP="00B57BDE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567" w:type="dxa"/>
            <w:vAlign w:val="center"/>
          </w:tcPr>
          <w:p w14:paraId="262F8F20" w14:textId="77777777" w:rsidR="00B57BDE" w:rsidRPr="00EF3762" w:rsidRDefault="00B57BDE" w:rsidP="00B57BDE">
            <w:pPr>
              <w:pStyle w:val="NoSpacing"/>
              <w:tabs>
                <w:tab w:val="left" w:pos="314"/>
              </w:tabs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09927600" w14:textId="09EB58B5" w:rsidR="00B57BDE" w:rsidRPr="00B57BDE" w:rsidRDefault="00B57BDE" w:rsidP="00B57BDE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el-GR"/>
              </w:rPr>
              <w:t>Τηλέφωνο επικοινωνίας</w:t>
            </w:r>
          </w:p>
        </w:tc>
      </w:tr>
      <w:tr w:rsidR="00B57BDE" w:rsidRPr="00B57BDE" w14:paraId="222C5D37" w14:textId="77777777" w:rsidTr="00B57BDE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0D79B" w14:textId="77777777" w:rsidR="00B57BDE" w:rsidRPr="00EF3762" w:rsidRDefault="00B57BDE" w:rsidP="00B57BDE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10A6" w14:textId="77777777" w:rsidR="00B57BDE" w:rsidRPr="00EF3762" w:rsidRDefault="00B57BDE" w:rsidP="00B57BDE">
            <w:pPr>
              <w:pStyle w:val="NoSpacing"/>
              <w:tabs>
                <w:tab w:val="left" w:pos="314"/>
              </w:tabs>
              <w:ind w:left="30"/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7AB1D" w14:textId="77777777" w:rsidR="00B57BDE" w:rsidRPr="00B57BDE" w:rsidRDefault="00B57BDE" w:rsidP="00B57BDE">
            <w:pPr>
              <w:pStyle w:val="NoSpacing"/>
              <w:tabs>
                <w:tab w:val="left" w:pos="314"/>
              </w:tabs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</w:tr>
      <w:tr w:rsidR="00345678" w:rsidRPr="00B57BDE" w14:paraId="52180C1A" w14:textId="77777777" w:rsidTr="00B57BDE">
        <w:trPr>
          <w:trHeight w:hRule="exact" w:val="234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17C094C5" w14:textId="77777777" w:rsidR="00345678" w:rsidRPr="00B57BDE" w:rsidRDefault="00345678" w:rsidP="00D429CB">
            <w:pPr>
              <w:pStyle w:val="NoSpacing"/>
              <w:rPr>
                <w:rFonts w:ascii="Arial Nova" w:hAnsi="Arial Nova"/>
                <w:sz w:val="20"/>
                <w:szCs w:val="20"/>
                <w:lang w:val="el-GR"/>
              </w:rPr>
            </w:pPr>
          </w:p>
        </w:tc>
      </w:tr>
    </w:tbl>
    <w:p w14:paraId="0261D9D6" w14:textId="2F1D8B7E" w:rsidR="00300B9E" w:rsidRDefault="00300B9E">
      <w:pPr>
        <w:spacing w:after="160" w:line="259" w:lineRule="auto"/>
        <w:rPr>
          <w:rFonts w:ascii="Arial Nova" w:hAnsi="Arial Nova"/>
          <w:sz w:val="20"/>
          <w:szCs w:val="20"/>
          <w:lang w:val="el-GR"/>
        </w:rPr>
      </w:pPr>
    </w:p>
    <w:p w14:paraId="20F2A631" w14:textId="239C0FF9" w:rsidR="00976F1F" w:rsidRDefault="00B57BDE" w:rsidP="00B57BDE">
      <w:pPr>
        <w:spacing w:before="120" w:after="120" w:line="288" w:lineRule="auto"/>
        <w:jc w:val="both"/>
        <w:rPr>
          <w:rFonts w:ascii="Arial Nova" w:hAnsi="Arial Nova" w:cs="Arial"/>
          <w:sz w:val="20"/>
          <w:szCs w:val="20"/>
          <w:lang w:val="el-GR"/>
        </w:rPr>
      </w:pPr>
      <w:r>
        <w:rPr>
          <w:rFonts w:ascii="Arial Nova" w:hAnsi="Arial Nova" w:cs="Arial"/>
          <w:sz w:val="20"/>
          <w:szCs w:val="20"/>
          <w:lang w:val="el-GR"/>
        </w:rPr>
        <w:t xml:space="preserve">Η πιο πάνω αίτηση να σταλεί στο Εργοστάσιο Επεξεργασίας Λυμάτων στην ηλεκτρονική διεύθυνση </w:t>
      </w:r>
      <w:hyperlink r:id="rId7" w:history="1">
        <w:r w:rsidR="00081F73" w:rsidRPr="00B55B87">
          <w:rPr>
            <w:rStyle w:val="Hyperlink"/>
            <w:rFonts w:ascii="Arial Nova" w:hAnsi="Arial Nova" w:cs="Arial"/>
            <w:sz w:val="20"/>
            <w:szCs w:val="20"/>
          </w:rPr>
          <w:t>om</w:t>
        </w:r>
        <w:r w:rsidR="00081F73" w:rsidRPr="00B55B87">
          <w:rPr>
            <w:rStyle w:val="Hyperlink"/>
            <w:rFonts w:ascii="Arial Nova" w:hAnsi="Arial Nova" w:cs="Arial"/>
            <w:sz w:val="20"/>
            <w:szCs w:val="20"/>
            <w:lang w:val="el-GR"/>
          </w:rPr>
          <w:t>@</w:t>
        </w:r>
        <w:proofErr w:type="spellStart"/>
        <w:r w:rsidR="00081F73" w:rsidRPr="00B55B87">
          <w:rPr>
            <w:rStyle w:val="Hyperlink"/>
            <w:rFonts w:ascii="Arial Nova" w:hAnsi="Arial Nova" w:cs="Arial"/>
            <w:sz w:val="20"/>
            <w:szCs w:val="20"/>
          </w:rPr>
          <w:t>eoal</w:t>
        </w:r>
        <w:proofErr w:type="spellEnd"/>
        <w:r w:rsidR="00081F73" w:rsidRPr="00B55B87">
          <w:rPr>
            <w:rStyle w:val="Hyperlink"/>
            <w:rFonts w:ascii="Arial Nova" w:hAnsi="Arial Nova" w:cs="Arial"/>
            <w:sz w:val="20"/>
            <w:szCs w:val="20"/>
            <w:lang w:val="el-GR"/>
          </w:rPr>
          <w:t>.</w:t>
        </w:r>
        <w:r w:rsidR="00081F73" w:rsidRPr="00B55B87">
          <w:rPr>
            <w:rStyle w:val="Hyperlink"/>
            <w:rFonts w:ascii="Arial Nova" w:hAnsi="Arial Nova" w:cs="Arial"/>
            <w:sz w:val="20"/>
            <w:szCs w:val="20"/>
          </w:rPr>
          <w:t>org</w:t>
        </w:r>
        <w:r w:rsidR="00081F73" w:rsidRPr="00B55B87">
          <w:rPr>
            <w:rStyle w:val="Hyperlink"/>
            <w:rFonts w:ascii="Arial Nova" w:hAnsi="Arial Nova" w:cs="Arial"/>
            <w:sz w:val="20"/>
            <w:szCs w:val="20"/>
            <w:lang w:val="el-GR"/>
          </w:rPr>
          <w:t>.</w:t>
        </w:r>
        <w:r w:rsidR="00081F73" w:rsidRPr="00B55B87">
          <w:rPr>
            <w:rStyle w:val="Hyperlink"/>
            <w:rFonts w:ascii="Arial Nova" w:hAnsi="Arial Nova" w:cs="Arial"/>
            <w:sz w:val="20"/>
            <w:szCs w:val="20"/>
          </w:rPr>
          <w:t>cy</w:t>
        </w:r>
      </w:hyperlink>
      <w:r w:rsidRPr="00B55B87">
        <w:rPr>
          <w:rFonts w:ascii="Arial Nova" w:hAnsi="Arial Nova" w:cs="Arial"/>
          <w:sz w:val="20"/>
          <w:szCs w:val="20"/>
          <w:lang w:val="el-GR"/>
        </w:rPr>
        <w:t>.</w:t>
      </w:r>
      <w:r w:rsidRPr="00B57BDE">
        <w:rPr>
          <w:rFonts w:ascii="Arial Nova" w:hAnsi="Arial Nova" w:cs="Arial"/>
          <w:sz w:val="20"/>
          <w:szCs w:val="20"/>
          <w:lang w:val="el-GR"/>
        </w:rPr>
        <w:t xml:space="preserve"> </w:t>
      </w:r>
    </w:p>
    <w:p w14:paraId="23C20C03" w14:textId="4D16179A" w:rsidR="00B57BDE" w:rsidRDefault="00B57BDE" w:rsidP="00B57BDE">
      <w:pPr>
        <w:spacing w:before="120" w:after="120" w:line="288" w:lineRule="auto"/>
        <w:jc w:val="both"/>
        <w:rPr>
          <w:rFonts w:ascii="Arial Nova" w:hAnsi="Arial Nova" w:cs="Arial"/>
          <w:sz w:val="20"/>
          <w:szCs w:val="20"/>
          <w:lang w:val="el-GR"/>
        </w:rPr>
      </w:pPr>
    </w:p>
    <w:p w14:paraId="30AD1958" w14:textId="59797EA1" w:rsidR="00B57BDE" w:rsidRPr="00300B9E" w:rsidRDefault="00B57BDE" w:rsidP="00B57BDE">
      <w:pPr>
        <w:spacing w:before="120" w:after="120" w:line="288" w:lineRule="auto"/>
        <w:jc w:val="both"/>
        <w:rPr>
          <w:rFonts w:ascii="Arial Nova" w:hAnsi="Arial Nova" w:cs="Arial"/>
          <w:sz w:val="20"/>
          <w:szCs w:val="20"/>
          <w:lang w:val="el-GR"/>
        </w:rPr>
      </w:pPr>
    </w:p>
    <w:sectPr w:rsidR="00B57BDE" w:rsidRPr="00300B9E" w:rsidSect="00345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284" w:left="993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1F57" w14:textId="77777777" w:rsidR="006001D9" w:rsidRDefault="006001D9" w:rsidP="00976F1F">
      <w:pPr>
        <w:spacing w:after="0" w:line="240" w:lineRule="auto"/>
      </w:pPr>
      <w:r>
        <w:separator/>
      </w:r>
    </w:p>
  </w:endnote>
  <w:endnote w:type="continuationSeparator" w:id="0">
    <w:p w14:paraId="4B4A5EEE" w14:textId="77777777" w:rsidR="006001D9" w:rsidRDefault="006001D9" w:rsidP="0097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CF2B" w14:textId="77777777" w:rsidR="00B57BDE" w:rsidRDefault="00B5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BF8F" w14:textId="6EC0F6AF" w:rsidR="00345678" w:rsidRPr="00345678" w:rsidRDefault="00345678" w:rsidP="00345678">
    <w:pPr>
      <w:pStyle w:val="Footer"/>
      <w:jc w:val="right"/>
      <w:rPr>
        <w:rFonts w:ascii="Arial Nova" w:hAnsi="Arial Nova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E16B" w14:textId="77777777" w:rsidR="00B57BDE" w:rsidRDefault="00B5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C6498" w14:textId="77777777" w:rsidR="006001D9" w:rsidRDefault="006001D9" w:rsidP="00976F1F">
      <w:pPr>
        <w:spacing w:after="0" w:line="240" w:lineRule="auto"/>
      </w:pPr>
      <w:r>
        <w:separator/>
      </w:r>
    </w:p>
  </w:footnote>
  <w:footnote w:type="continuationSeparator" w:id="0">
    <w:p w14:paraId="309F0E1D" w14:textId="77777777" w:rsidR="006001D9" w:rsidRDefault="006001D9" w:rsidP="0097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24D2" w14:textId="77777777" w:rsidR="00B57BDE" w:rsidRDefault="00B5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8808" w14:textId="77777777" w:rsidR="00B57BDE" w:rsidRDefault="00B57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86BE" w14:textId="77777777" w:rsidR="00B57BDE" w:rsidRDefault="00B5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944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63B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C36"/>
    <w:multiLevelType w:val="hybridMultilevel"/>
    <w:tmpl w:val="4BC09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F1E"/>
    <w:multiLevelType w:val="hybridMultilevel"/>
    <w:tmpl w:val="90660D6E"/>
    <w:lvl w:ilvl="0" w:tplc="54EEC1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650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72A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30F"/>
    <w:multiLevelType w:val="multilevel"/>
    <w:tmpl w:val="3E3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D7C0F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4B43"/>
    <w:multiLevelType w:val="multilevel"/>
    <w:tmpl w:val="281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F7FB0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07B8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6994"/>
    <w:multiLevelType w:val="multilevel"/>
    <w:tmpl w:val="4AE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04CD2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98D"/>
    <w:multiLevelType w:val="hybridMultilevel"/>
    <w:tmpl w:val="EE361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C5A30"/>
    <w:multiLevelType w:val="multilevel"/>
    <w:tmpl w:val="7CDE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F7B7E"/>
    <w:multiLevelType w:val="multilevel"/>
    <w:tmpl w:val="C13A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A7E5C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112C"/>
    <w:multiLevelType w:val="multilevel"/>
    <w:tmpl w:val="FAB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C5FD0"/>
    <w:multiLevelType w:val="hybridMultilevel"/>
    <w:tmpl w:val="4BC0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443">
    <w:abstractNumId w:val="2"/>
  </w:num>
  <w:num w:numId="2" w16cid:durableId="1304581749">
    <w:abstractNumId w:val="9"/>
  </w:num>
  <w:num w:numId="3" w16cid:durableId="77412533">
    <w:abstractNumId w:val="0"/>
  </w:num>
  <w:num w:numId="4" w16cid:durableId="1310328408">
    <w:abstractNumId w:val="10"/>
  </w:num>
  <w:num w:numId="5" w16cid:durableId="1866868936">
    <w:abstractNumId w:val="16"/>
  </w:num>
  <w:num w:numId="6" w16cid:durableId="324170823">
    <w:abstractNumId w:val="4"/>
  </w:num>
  <w:num w:numId="7" w16cid:durableId="2067755349">
    <w:abstractNumId w:val="1"/>
  </w:num>
  <w:num w:numId="8" w16cid:durableId="684790032">
    <w:abstractNumId w:val="7"/>
  </w:num>
  <w:num w:numId="9" w16cid:durableId="1637837798">
    <w:abstractNumId w:val="12"/>
  </w:num>
  <w:num w:numId="10" w16cid:durableId="71969189">
    <w:abstractNumId w:val="18"/>
  </w:num>
  <w:num w:numId="11" w16cid:durableId="801073344">
    <w:abstractNumId w:val="5"/>
  </w:num>
  <w:num w:numId="12" w16cid:durableId="1415586391">
    <w:abstractNumId w:val="3"/>
  </w:num>
  <w:num w:numId="13" w16cid:durableId="601378871">
    <w:abstractNumId w:val="11"/>
  </w:num>
  <w:num w:numId="14" w16cid:durableId="508181999">
    <w:abstractNumId w:val="17"/>
  </w:num>
  <w:num w:numId="15" w16cid:durableId="108400090">
    <w:abstractNumId w:val="8"/>
    <w:lvlOverride w:ilvl="0">
      <w:startOverride w:val="2"/>
    </w:lvlOverride>
  </w:num>
  <w:num w:numId="16" w16cid:durableId="1259026040">
    <w:abstractNumId w:val="15"/>
    <w:lvlOverride w:ilvl="0">
      <w:startOverride w:val="3"/>
    </w:lvlOverride>
  </w:num>
  <w:num w:numId="17" w16cid:durableId="2015449985">
    <w:abstractNumId w:val="6"/>
    <w:lvlOverride w:ilvl="0">
      <w:startOverride w:val="4"/>
    </w:lvlOverride>
  </w:num>
  <w:num w:numId="18" w16cid:durableId="965499960">
    <w:abstractNumId w:val="14"/>
    <w:lvlOverride w:ilvl="0">
      <w:startOverride w:val="5"/>
    </w:lvlOverride>
  </w:num>
  <w:num w:numId="19" w16cid:durableId="886196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1F"/>
    <w:rsid w:val="00017D3F"/>
    <w:rsid w:val="00044C80"/>
    <w:rsid w:val="00081F73"/>
    <w:rsid w:val="000F5181"/>
    <w:rsid w:val="00103EE4"/>
    <w:rsid w:val="00145AB3"/>
    <w:rsid w:val="001462C3"/>
    <w:rsid w:val="00154CE6"/>
    <w:rsid w:val="00197D2D"/>
    <w:rsid w:val="001F0042"/>
    <w:rsid w:val="002439A6"/>
    <w:rsid w:val="0027603A"/>
    <w:rsid w:val="0029493C"/>
    <w:rsid w:val="002D723B"/>
    <w:rsid w:val="00300B9E"/>
    <w:rsid w:val="00303878"/>
    <w:rsid w:val="00345678"/>
    <w:rsid w:val="00350AE0"/>
    <w:rsid w:val="00362072"/>
    <w:rsid w:val="003A1D2F"/>
    <w:rsid w:val="003A62F1"/>
    <w:rsid w:val="003B7BCC"/>
    <w:rsid w:val="004061B3"/>
    <w:rsid w:val="00441B38"/>
    <w:rsid w:val="00516827"/>
    <w:rsid w:val="0052235A"/>
    <w:rsid w:val="005646E2"/>
    <w:rsid w:val="0058612A"/>
    <w:rsid w:val="005C31D2"/>
    <w:rsid w:val="005D5216"/>
    <w:rsid w:val="006001D9"/>
    <w:rsid w:val="00613727"/>
    <w:rsid w:val="00631C90"/>
    <w:rsid w:val="00687475"/>
    <w:rsid w:val="006A6894"/>
    <w:rsid w:val="006B3E5A"/>
    <w:rsid w:val="006D5AE6"/>
    <w:rsid w:val="006D7A12"/>
    <w:rsid w:val="00752648"/>
    <w:rsid w:val="009101EC"/>
    <w:rsid w:val="00976F1F"/>
    <w:rsid w:val="009A24B2"/>
    <w:rsid w:val="009A39C9"/>
    <w:rsid w:val="009E15A7"/>
    <w:rsid w:val="009E3BEF"/>
    <w:rsid w:val="009F7639"/>
    <w:rsid w:val="00AB072A"/>
    <w:rsid w:val="00AB1505"/>
    <w:rsid w:val="00AB2482"/>
    <w:rsid w:val="00AE4E93"/>
    <w:rsid w:val="00B254B5"/>
    <w:rsid w:val="00B45C76"/>
    <w:rsid w:val="00B50B9F"/>
    <w:rsid w:val="00B55B87"/>
    <w:rsid w:val="00B57BDE"/>
    <w:rsid w:val="00BC5CDF"/>
    <w:rsid w:val="00C11DA0"/>
    <w:rsid w:val="00C31131"/>
    <w:rsid w:val="00C410DC"/>
    <w:rsid w:val="00C704D2"/>
    <w:rsid w:val="00C70A59"/>
    <w:rsid w:val="00E76F0E"/>
    <w:rsid w:val="00EE681D"/>
    <w:rsid w:val="00E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53EA"/>
  <w15:chartTrackingRefBased/>
  <w15:docId w15:val="{06FF2B8C-9E89-43FA-B695-65C47A42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1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976F1F"/>
    <w:pPr>
      <w:contextualSpacing w:val="0"/>
      <w:jc w:val="center"/>
      <w:outlineLvl w:val="0"/>
    </w:pPr>
    <w:rPr>
      <w:rFonts w:ascii="Arial" w:eastAsiaTheme="minorEastAsia" w:hAnsi="Arial" w:cs="Arial"/>
      <w:b/>
      <w:bCs/>
      <w:spacing w:val="0"/>
      <w:kern w:val="0"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1F"/>
  </w:style>
  <w:style w:type="paragraph" w:styleId="Footer">
    <w:name w:val="footer"/>
    <w:basedOn w:val="Normal"/>
    <w:link w:val="FooterChar"/>
    <w:uiPriority w:val="99"/>
    <w:unhideWhenUsed/>
    <w:rsid w:val="00976F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1F"/>
  </w:style>
  <w:style w:type="character" w:customStyle="1" w:styleId="Heading1Char">
    <w:name w:val="Heading 1 Char"/>
    <w:basedOn w:val="DefaultParagraphFont"/>
    <w:link w:val="Heading1"/>
    <w:uiPriority w:val="9"/>
    <w:rsid w:val="00976F1F"/>
    <w:rPr>
      <w:rFonts w:ascii="Arial" w:eastAsiaTheme="min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76F1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76F1F"/>
    <w:pPr>
      <w:spacing w:after="0" w:line="240" w:lineRule="auto"/>
    </w:pPr>
    <w:rPr>
      <w:rFonts w:ascii="Arial" w:eastAsiaTheme="minorEastAsia" w:hAnsi="Aria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76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F1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semiHidden/>
    <w:unhideWhenUsed/>
    <w:rsid w:val="003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00B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0B9E"/>
    <w:rPr>
      <w:b/>
      <w:bCs/>
    </w:rPr>
  </w:style>
  <w:style w:type="paragraph" w:styleId="ListParagraph">
    <w:name w:val="List Paragraph"/>
    <w:basedOn w:val="Normal"/>
    <w:uiPriority w:val="34"/>
    <w:qFormat/>
    <w:rsid w:val="00300B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m@eoal.org.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Michael</dc:creator>
  <cp:keywords/>
  <dc:description/>
  <cp:lastModifiedBy>Loukia Constantinou</cp:lastModifiedBy>
  <cp:revision>7</cp:revision>
  <cp:lastPrinted>2023-07-06T10:13:00Z</cp:lastPrinted>
  <dcterms:created xsi:type="dcterms:W3CDTF">2024-06-19T10:35:00Z</dcterms:created>
  <dcterms:modified xsi:type="dcterms:W3CDTF">2024-06-20T07:58:00Z</dcterms:modified>
</cp:coreProperties>
</file>